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8AC" w:rsidRPr="00E82063" w:rsidRDefault="00611CC2" w:rsidP="00611CC2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8206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начале ноября для воспитанников старшей группы была организована экскурсия в магазин цветов Март. </w:t>
      </w:r>
      <w:proofErr w:type="spellStart"/>
      <w:r w:rsidRPr="00E82063">
        <w:rPr>
          <w:rFonts w:ascii="Times New Roman" w:hAnsi="Times New Roman" w:cs="Times New Roman"/>
          <w:b/>
          <w:color w:val="0070C0"/>
          <w:sz w:val="28"/>
          <w:szCs w:val="28"/>
        </w:rPr>
        <w:t>Верушкина</w:t>
      </w:r>
      <w:proofErr w:type="spellEnd"/>
      <w:r w:rsidRPr="00E8206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Татьяна Борисовна познакомила ребят с русскими народными промыслами, историей возникновения каждого из них. Дети не просто побывали на выставке, но и смогли потрогать и поиграть с яркими, красочными изделиями. В конце мероприятия ребята закрепили свои знания при помощи отгадывания загадок, а также получили ценные подарки, которые смогут использовать в образовательной деятельности по художественному творчеству.</w:t>
      </w:r>
    </w:p>
    <w:p w:rsidR="002528E6" w:rsidRDefault="00852E86" w:rsidP="00611CC2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6B38A9" wp14:editId="6B698F0C">
            <wp:simplePos x="0" y="0"/>
            <wp:positionH relativeFrom="column">
              <wp:posOffset>2907665</wp:posOffset>
            </wp:positionH>
            <wp:positionV relativeFrom="paragraph">
              <wp:posOffset>340995</wp:posOffset>
            </wp:positionV>
            <wp:extent cx="3096260" cy="2068830"/>
            <wp:effectExtent l="171450" t="285750" r="180340" b="293370"/>
            <wp:wrapTight wrapText="bothSides">
              <wp:wrapPolygon edited="0">
                <wp:start x="21129" y="-244"/>
                <wp:lineTo x="10430" y="-3347"/>
                <wp:lineTo x="10026" y="-223"/>
                <wp:lineTo x="371" y="-3024"/>
                <wp:lineTo x="-438" y="3224"/>
                <wp:lineTo x="-726" y="9624"/>
                <wp:lineTo x="-752" y="16100"/>
                <wp:lineTo x="-639" y="18361"/>
                <wp:lineTo x="-243" y="19489"/>
                <wp:lineTo x="-366" y="21479"/>
                <wp:lineTo x="808" y="21820"/>
                <wp:lineTo x="964" y="21662"/>
                <wp:lineTo x="7193" y="21646"/>
                <wp:lineTo x="7324" y="21684"/>
                <wp:lineTo x="18296" y="21626"/>
                <wp:lineTo x="18427" y="21663"/>
                <wp:lineTo x="21807" y="19605"/>
                <wp:lineTo x="21858" y="12934"/>
                <wp:lineTo x="21741" y="9659"/>
                <wp:lineTo x="21781" y="-54"/>
                <wp:lineTo x="21129" y="-24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1776">
                      <a:off x="0" y="0"/>
                      <a:ext cx="309626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528E6" w:rsidRDefault="00852E86" w:rsidP="00611CC2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368818" wp14:editId="260FE905">
            <wp:simplePos x="0" y="0"/>
            <wp:positionH relativeFrom="column">
              <wp:posOffset>6482715</wp:posOffset>
            </wp:positionH>
            <wp:positionV relativeFrom="paragraph">
              <wp:posOffset>158115</wp:posOffset>
            </wp:positionV>
            <wp:extent cx="3282950" cy="2188210"/>
            <wp:effectExtent l="209550" t="419100" r="241300" b="421640"/>
            <wp:wrapTight wrapText="bothSides">
              <wp:wrapPolygon edited="0">
                <wp:start x="-301" y="81"/>
                <wp:lineTo x="-903" y="343"/>
                <wp:lineTo x="-344" y="3233"/>
                <wp:lineTo x="-825" y="3442"/>
                <wp:lineTo x="-266" y="6332"/>
                <wp:lineTo x="-868" y="6594"/>
                <wp:lineTo x="-309" y="9483"/>
                <wp:lineTo x="-911" y="9745"/>
                <wp:lineTo x="-352" y="12635"/>
                <wp:lineTo x="-833" y="12844"/>
                <wp:lineTo x="-274" y="15734"/>
                <wp:lineTo x="-876" y="15996"/>
                <wp:lineTo x="-282" y="19066"/>
                <wp:lineTo x="362" y="21722"/>
                <wp:lineTo x="14721" y="21735"/>
                <wp:lineTo x="21108" y="21694"/>
                <wp:lineTo x="21710" y="21432"/>
                <wp:lineTo x="21796" y="2989"/>
                <wp:lineTo x="21513" y="175"/>
                <wp:lineTo x="21059" y="-2172"/>
                <wp:lineTo x="19354" y="-2213"/>
                <wp:lineTo x="15021" y="-326"/>
                <wp:lineTo x="14462" y="-3215"/>
                <wp:lineTo x="7721" y="-280"/>
                <wp:lineTo x="7162" y="-3169"/>
                <wp:lineTo x="301" y="-181"/>
                <wp:lineTo x="-301" y="81"/>
              </wp:wrapPolygon>
            </wp:wrapTight>
            <wp:docPr id="5" name="Рисунок 5" descr="E:\Мои документы\61 МАДОУ\Консультации для размещения на сайте\Старшая группа\Экскурсия в Март, по городу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61 МАДОУ\Консультации для размещения на сайте\Старшая группа\Экскурсия в Март, по городу\IMG_7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1227">
                      <a:off x="0" y="0"/>
                      <a:ext cx="328295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CC2" w:rsidRPr="00611CC2" w:rsidRDefault="00E82063" w:rsidP="00611CC2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68FF36" wp14:editId="621364BA">
            <wp:simplePos x="0" y="0"/>
            <wp:positionH relativeFrom="column">
              <wp:posOffset>-226060</wp:posOffset>
            </wp:positionH>
            <wp:positionV relativeFrom="paragraph">
              <wp:posOffset>1390015</wp:posOffset>
            </wp:positionV>
            <wp:extent cx="3924935" cy="2616835"/>
            <wp:effectExtent l="749300" t="393700" r="805815" b="405765"/>
            <wp:wrapTight wrapText="bothSides">
              <wp:wrapPolygon edited="0">
                <wp:start x="-167" y="366"/>
                <wp:lineTo x="-1648" y="4348"/>
                <wp:lineTo x="-183" y="5574"/>
                <wp:lineTo x="-1665" y="9556"/>
                <wp:lineTo x="-200" y="10782"/>
                <wp:lineTo x="-1630" y="14627"/>
                <wp:lineTo x="-165" y="15853"/>
                <wp:lineTo x="-1186" y="18599"/>
                <wp:lineTo x="-1188" y="20218"/>
                <wp:lineTo x="-90" y="21137"/>
                <wp:lineTo x="1437" y="21875"/>
                <wp:lineTo x="21425" y="22034"/>
                <wp:lineTo x="21732" y="21210"/>
                <wp:lineTo x="21702" y="3540"/>
                <wp:lineTo x="21299" y="-219"/>
                <wp:lineTo x="17358" y="-275"/>
                <wp:lineTo x="15995" y="-1775"/>
                <wp:lineTo x="15536" y="-539"/>
                <wp:lineTo x="14071" y="-1765"/>
                <wp:lineTo x="13611" y="-529"/>
                <wp:lineTo x="12146" y="-1755"/>
                <wp:lineTo x="11687" y="-519"/>
                <wp:lineTo x="10222" y="-1745"/>
                <wp:lineTo x="9762" y="-509"/>
                <wp:lineTo x="8297" y="-1734"/>
                <wp:lineTo x="7838" y="-499"/>
                <wp:lineTo x="6373" y="-1724"/>
                <wp:lineTo x="5913" y="-488"/>
                <wp:lineTo x="4448" y="-1714"/>
                <wp:lineTo x="3988" y="-478"/>
                <wp:lineTo x="2524" y="-1704"/>
                <wp:lineTo x="2064" y="-468"/>
                <wp:lineTo x="599" y="-1694"/>
                <wp:lineTo x="37" y="-183"/>
                <wp:lineTo x="-167" y="366"/>
              </wp:wrapPolygon>
            </wp:wrapTight>
            <wp:docPr id="1" name="Рисунок 1" descr="E:\Мои документы\61 МАДОУ\Консультации для размещения на сайте\Старшая группа\Экскурсия в Март, по городу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61 МАДОУ\Консультации для размещения на сайте\Старшая группа\Экскурсия в Март, по городу\IMG_7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0660">
                      <a:off x="0" y="0"/>
                      <a:ext cx="392493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0C108F" wp14:editId="72E40162">
            <wp:simplePos x="0" y="0"/>
            <wp:positionH relativeFrom="column">
              <wp:posOffset>4476115</wp:posOffset>
            </wp:positionH>
            <wp:positionV relativeFrom="paragraph">
              <wp:posOffset>2197100</wp:posOffset>
            </wp:positionV>
            <wp:extent cx="3609975" cy="2406650"/>
            <wp:effectExtent l="209550" t="342900" r="200025" b="336550"/>
            <wp:wrapTight wrapText="bothSides">
              <wp:wrapPolygon edited="0">
                <wp:start x="-248" y="-70"/>
                <wp:lineTo x="-673" y="230"/>
                <wp:lineTo x="-301" y="5697"/>
                <wp:lineTo x="-228" y="16830"/>
                <wp:lineTo x="-675" y="16963"/>
                <wp:lineTo x="-299" y="19814"/>
                <wp:lineTo x="2157" y="21700"/>
                <wp:lineTo x="20979" y="21695"/>
                <wp:lineTo x="21091" y="21662"/>
                <wp:lineTo x="21762" y="21463"/>
                <wp:lineTo x="21707" y="13113"/>
                <wp:lineTo x="21801" y="10297"/>
                <wp:lineTo x="21764" y="4731"/>
                <wp:lineTo x="21636" y="1109"/>
                <wp:lineTo x="20050" y="-338"/>
                <wp:lineTo x="19361" y="-2922"/>
                <wp:lineTo x="10304" y="-236"/>
                <wp:lineTo x="9950" y="-2920"/>
                <wp:lineTo x="647" y="-335"/>
                <wp:lineTo x="-248" y="-70"/>
              </wp:wrapPolygon>
            </wp:wrapTight>
            <wp:docPr id="2" name="Рисунок 2" descr="E:\Мои документы\61 МАДОУ\Консультации для размещения на сайте\Старшая группа\Экскурсия в Март, по городу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61 МАДОУ\Консультации для размещения на сайте\Старшая группа\Экскурсия в Март, по городу\IMG_7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028">
                      <a:off x="0" y="0"/>
                      <a:ext cx="36099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CC2" w:rsidRPr="00611CC2" w:rsidSect="00611C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114"/>
    <w:rsid w:val="002528E6"/>
    <w:rsid w:val="004758AC"/>
    <w:rsid w:val="00611CC2"/>
    <w:rsid w:val="007C1114"/>
    <w:rsid w:val="00852E86"/>
    <w:rsid w:val="00E8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4</cp:revision>
  <dcterms:created xsi:type="dcterms:W3CDTF">2016-11-05T03:29:00Z</dcterms:created>
  <dcterms:modified xsi:type="dcterms:W3CDTF">2016-11-05T03:44:00Z</dcterms:modified>
</cp:coreProperties>
</file>